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BA4B" w14:textId="77777777" w:rsidR="000C74BD" w:rsidRPr="00793E8D" w:rsidRDefault="000C74BD" w:rsidP="000C7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3E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bookmarkStart w:id="0" w:name="_Hlk32237161"/>
      <w:r w:rsidRPr="00793E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Klauzula informacyjna </w:t>
      </w:r>
      <w:r w:rsidRPr="00793E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dotycząca przetwarzania danych osobowych</w:t>
      </w:r>
    </w:p>
    <w:p w14:paraId="0D5291A3" w14:textId="3564B9C3" w:rsidR="00793E8D" w:rsidRDefault="000C74BD" w:rsidP="007E41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3E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procesie rekrutacji do </w:t>
      </w:r>
      <w:r w:rsidR="00FF3150" w:rsidRPr="00793E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Przedszkola „Krasnal</w:t>
      </w:r>
      <w:r w:rsidR="00526700" w:rsidRPr="00793E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26700" w:rsidRPr="00793E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Hałabała</w:t>
      </w:r>
      <w:proofErr w:type="spellEnd"/>
      <w:r w:rsidR="00FF31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26700" w:rsidRPr="00793E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 w Kaźmierzu</w:t>
      </w:r>
      <w:r w:rsidRPr="00793E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33A9CB25" w14:textId="10828FA2" w:rsidR="007E414B" w:rsidRPr="00793E8D" w:rsidRDefault="000C74BD" w:rsidP="007E41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3E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szkolnym 20</w:t>
      </w:r>
      <w:r w:rsidR="00077A88" w:rsidRPr="00793E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FF31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4/</w:t>
      </w:r>
      <w:r w:rsidRPr="00793E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</w:t>
      </w:r>
      <w:r w:rsidR="00FF31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</w:p>
    <w:p w14:paraId="13E3155F" w14:textId="77777777" w:rsidR="000C74BD" w:rsidRPr="00793E8D" w:rsidRDefault="000C74BD" w:rsidP="007E4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3E8D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94.5.2016 L 119/38 Dziennik Urzędowy Unii Europejskiej PL)</w:t>
      </w:r>
    </w:p>
    <w:p w14:paraId="09B7A991" w14:textId="77777777" w:rsidR="000C74BD" w:rsidRPr="00793E8D" w:rsidRDefault="000C74BD" w:rsidP="000C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3E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Dyrektor Przedszkola informuje że :</w:t>
      </w:r>
    </w:p>
    <w:p w14:paraId="65F0E129" w14:textId="77777777" w:rsidR="000C74BD" w:rsidRPr="00793E8D" w:rsidRDefault="000C74BD" w:rsidP="007E4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3E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Pani/Pana i Pani/Pana dziecka danych osobowych jest Przedszkole „Krasnal </w:t>
      </w:r>
      <w:proofErr w:type="spellStart"/>
      <w:r w:rsidRPr="00793E8D">
        <w:rPr>
          <w:rFonts w:ascii="Times New Roman" w:eastAsia="Times New Roman" w:hAnsi="Times New Roman" w:cs="Times New Roman"/>
          <w:sz w:val="28"/>
          <w:szCs w:val="28"/>
          <w:lang w:eastAsia="pl-PL"/>
        </w:rPr>
        <w:t>Hałabała</w:t>
      </w:r>
      <w:proofErr w:type="spellEnd"/>
      <w:r w:rsidRPr="00793E8D">
        <w:rPr>
          <w:rFonts w:ascii="Times New Roman" w:eastAsia="Times New Roman" w:hAnsi="Times New Roman" w:cs="Times New Roman"/>
          <w:sz w:val="28"/>
          <w:szCs w:val="28"/>
          <w:lang w:eastAsia="pl-PL"/>
        </w:rPr>
        <w:t>” w Kaźmierzu ul. Nowowiejska 23 tel. 612918216 e-mail. przedszkolehalabala@onet.pl</w:t>
      </w:r>
    </w:p>
    <w:p w14:paraId="64FAD8A7" w14:textId="1EDB64FB" w:rsidR="000C74BD" w:rsidRPr="00FF3150" w:rsidRDefault="000C74BD" w:rsidP="00FF31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3E8D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 z Inspektorem Ochrony Danych w Przedszkolu w Kaźmierzu jest możliwy pod adresem e-mail : iod@kazmierz.pl .Inspektorem Ochrony Danych jest</w:t>
      </w:r>
      <w:r w:rsidRPr="00FF31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Pani Marta </w:t>
      </w:r>
      <w:proofErr w:type="spellStart"/>
      <w:r w:rsidRPr="00FF3150">
        <w:rPr>
          <w:rFonts w:ascii="Times New Roman" w:eastAsia="Times New Roman" w:hAnsi="Times New Roman" w:cs="Times New Roman"/>
          <w:sz w:val="28"/>
          <w:szCs w:val="28"/>
          <w:lang w:eastAsia="pl-PL"/>
        </w:rPr>
        <w:t>Andraszak</w:t>
      </w:r>
      <w:proofErr w:type="spellEnd"/>
    </w:p>
    <w:p w14:paraId="06567B0E" w14:textId="77777777" w:rsidR="000C74BD" w:rsidRPr="00793E8D" w:rsidRDefault="000C74BD" w:rsidP="007E414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793E8D">
        <w:rPr>
          <w:rFonts w:ascii="Times New Roman" w:hAnsi="Times New Roman" w:cs="Times New Roman"/>
          <w:sz w:val="28"/>
          <w:szCs w:val="28"/>
          <w:lang w:eastAsia="pl-PL"/>
        </w:rPr>
        <w:t>Dane osobowe Pani/Pana i Pani/Pana dziecka będą przetwarzane</w:t>
      </w:r>
      <w:r w:rsidR="003E0A02" w:rsidRPr="00793E8D">
        <w:rPr>
          <w:rFonts w:ascii="Times New Roman" w:hAnsi="Times New Roman" w:cs="Times New Roman"/>
          <w:sz w:val="28"/>
          <w:szCs w:val="28"/>
          <w:lang w:eastAsia="pl-PL"/>
        </w:rPr>
        <w:t xml:space="preserve"> c</w:t>
      </w:r>
      <w:r w:rsidRPr="00793E8D">
        <w:rPr>
          <w:rFonts w:ascii="Times New Roman" w:hAnsi="Times New Roman" w:cs="Times New Roman"/>
          <w:sz w:val="28"/>
          <w:szCs w:val="28"/>
          <w:lang w:eastAsia="pl-PL"/>
        </w:rPr>
        <w:t>el</w:t>
      </w:r>
      <w:r w:rsidR="003E0A02" w:rsidRPr="00793E8D">
        <w:rPr>
          <w:rFonts w:ascii="Times New Roman" w:hAnsi="Times New Roman" w:cs="Times New Roman"/>
          <w:sz w:val="28"/>
          <w:szCs w:val="28"/>
          <w:lang w:eastAsia="pl-PL"/>
        </w:rPr>
        <w:t>em</w:t>
      </w:r>
      <w:r w:rsidRPr="00793E8D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14:paraId="3EBB6948" w14:textId="3DC02CC6" w:rsidR="000C74BD" w:rsidRPr="00793E8D" w:rsidRDefault="00FF3150" w:rsidP="00FF3150">
      <w:pPr>
        <w:pStyle w:val="Bezodstpw"/>
        <w:ind w:left="360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</w:t>
      </w:r>
      <w:r w:rsidR="000C74BD" w:rsidRPr="00793E8D">
        <w:rPr>
          <w:rFonts w:ascii="Times New Roman" w:hAnsi="Times New Roman" w:cs="Times New Roman"/>
          <w:sz w:val="28"/>
          <w:szCs w:val="28"/>
          <w:lang w:eastAsia="pl-PL"/>
        </w:rPr>
        <w:t>rekrutacj</w:t>
      </w:r>
      <w:r w:rsidR="00526700" w:rsidRPr="00793E8D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0C74BD" w:rsidRPr="00793E8D">
        <w:rPr>
          <w:rFonts w:ascii="Times New Roman" w:hAnsi="Times New Roman" w:cs="Times New Roman"/>
          <w:sz w:val="28"/>
          <w:szCs w:val="28"/>
          <w:lang w:eastAsia="pl-PL"/>
        </w:rPr>
        <w:t xml:space="preserve"> dzieci do przedszkola w roku szkolnym 20</w:t>
      </w:r>
      <w:r w:rsidR="00077A88" w:rsidRPr="00793E8D">
        <w:rPr>
          <w:rFonts w:ascii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hAnsi="Times New Roman" w:cs="Times New Roman"/>
          <w:sz w:val="28"/>
          <w:szCs w:val="28"/>
          <w:lang w:eastAsia="pl-PL"/>
        </w:rPr>
        <w:t>4</w:t>
      </w:r>
      <w:r w:rsidR="000C74BD" w:rsidRPr="00793E8D">
        <w:rPr>
          <w:rFonts w:ascii="Times New Roman" w:hAnsi="Times New Roman" w:cs="Times New Roman"/>
          <w:sz w:val="28"/>
          <w:szCs w:val="28"/>
          <w:lang w:eastAsia="pl-PL"/>
        </w:rPr>
        <w:t>/20</w:t>
      </w:r>
      <w:r w:rsidR="003E0A02" w:rsidRPr="00793E8D">
        <w:rPr>
          <w:rFonts w:ascii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hAnsi="Times New Roman" w:cs="Times New Roman"/>
          <w:sz w:val="28"/>
          <w:szCs w:val="28"/>
          <w:lang w:eastAsia="pl-PL"/>
        </w:rPr>
        <w:t>5</w:t>
      </w:r>
      <w:r w:rsidR="000C74BD" w:rsidRPr="00793E8D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14:paraId="36C2B48A" w14:textId="77777777" w:rsidR="000C74BD" w:rsidRPr="00793E8D" w:rsidRDefault="000C74BD" w:rsidP="007E414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793E8D">
        <w:rPr>
          <w:rFonts w:ascii="Times New Roman" w:hAnsi="Times New Roman" w:cs="Times New Roman"/>
          <w:sz w:val="28"/>
          <w:szCs w:val="28"/>
          <w:lang w:eastAsia="pl-PL"/>
        </w:rPr>
        <w:t>wykonanie</w:t>
      </w:r>
      <w:r w:rsidR="003E0A02" w:rsidRPr="00793E8D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793E8D">
        <w:rPr>
          <w:rFonts w:ascii="Times New Roman" w:hAnsi="Times New Roman" w:cs="Times New Roman"/>
          <w:sz w:val="28"/>
          <w:szCs w:val="28"/>
          <w:lang w:eastAsia="pl-PL"/>
        </w:rPr>
        <w:t>ciążących na Administratorze obowiązków prawnych</w:t>
      </w:r>
    </w:p>
    <w:p w14:paraId="6694F39D" w14:textId="77777777" w:rsidR="00526700" w:rsidRPr="00793E8D" w:rsidRDefault="00526700" w:rsidP="00526700">
      <w:pPr>
        <w:pStyle w:val="Bezodstpw"/>
        <w:ind w:left="360"/>
        <w:rPr>
          <w:rFonts w:ascii="Times New Roman" w:hAnsi="Times New Roman" w:cs="Times New Roman"/>
          <w:sz w:val="28"/>
          <w:szCs w:val="28"/>
          <w:lang w:eastAsia="pl-PL"/>
        </w:rPr>
      </w:pPr>
      <w:r w:rsidRPr="00793E8D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</w:t>
      </w:r>
      <w:r w:rsidR="000C74BD" w:rsidRPr="00793E8D">
        <w:rPr>
          <w:rFonts w:ascii="Times New Roman" w:hAnsi="Times New Roman" w:cs="Times New Roman"/>
          <w:sz w:val="28"/>
          <w:szCs w:val="28"/>
          <w:lang w:eastAsia="pl-PL"/>
        </w:rPr>
        <w:t>wynikających z przepisów prawa oświatowego</w:t>
      </w:r>
      <w:r w:rsidRPr="00793E8D">
        <w:rPr>
          <w:rFonts w:ascii="Times New Roman" w:hAnsi="Times New Roman" w:cs="Times New Roman"/>
          <w:sz w:val="28"/>
          <w:szCs w:val="28"/>
          <w:lang w:eastAsia="pl-PL"/>
        </w:rPr>
        <w:t xml:space="preserve"> w placówce</w:t>
      </w:r>
    </w:p>
    <w:p w14:paraId="7B52B3EF" w14:textId="77777777" w:rsidR="003E0A02" w:rsidRPr="00793E8D" w:rsidRDefault="003E0A02" w:rsidP="007E414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793E8D">
        <w:rPr>
          <w:rFonts w:ascii="Times New Roman" w:hAnsi="Times New Roman" w:cs="Times New Roman"/>
          <w:sz w:val="28"/>
          <w:szCs w:val="28"/>
          <w:lang w:eastAsia="pl-PL"/>
        </w:rPr>
        <w:t>Czas przetwarzania danych osobowych: Pani/Pana i Pani/Pana dziecka</w:t>
      </w:r>
      <w:r w:rsidR="007E414B" w:rsidRPr="00793E8D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793E8D">
        <w:rPr>
          <w:rFonts w:ascii="Times New Roman" w:hAnsi="Times New Roman" w:cs="Times New Roman"/>
          <w:sz w:val="28"/>
          <w:szCs w:val="28"/>
          <w:lang w:eastAsia="pl-PL"/>
        </w:rPr>
        <w:t>będzie</w:t>
      </w:r>
      <w:r w:rsidR="007E414B" w:rsidRPr="00793E8D">
        <w:rPr>
          <w:rFonts w:ascii="Times New Roman" w:hAnsi="Times New Roman" w:cs="Times New Roman"/>
          <w:sz w:val="28"/>
          <w:szCs w:val="28"/>
          <w:lang w:eastAsia="pl-PL"/>
        </w:rPr>
        <w:t xml:space="preserve"> trwał</w:t>
      </w:r>
      <w:r w:rsidRPr="00793E8D">
        <w:rPr>
          <w:rFonts w:ascii="Times New Roman" w:hAnsi="Times New Roman" w:cs="Times New Roman"/>
          <w:sz w:val="28"/>
          <w:szCs w:val="28"/>
          <w:lang w:eastAsia="pl-PL"/>
        </w:rPr>
        <w:t xml:space="preserve"> przez </w:t>
      </w:r>
      <w:r w:rsidR="007E414B" w:rsidRPr="00793E8D">
        <w:rPr>
          <w:rFonts w:ascii="Times New Roman" w:hAnsi="Times New Roman" w:cs="Times New Roman"/>
          <w:sz w:val="28"/>
          <w:szCs w:val="28"/>
          <w:lang w:eastAsia="pl-PL"/>
        </w:rPr>
        <w:t>okres</w:t>
      </w:r>
      <w:r w:rsidRPr="00793E8D">
        <w:rPr>
          <w:rFonts w:ascii="Times New Roman" w:hAnsi="Times New Roman" w:cs="Times New Roman"/>
          <w:sz w:val="28"/>
          <w:szCs w:val="28"/>
          <w:lang w:eastAsia="pl-PL"/>
        </w:rPr>
        <w:t xml:space="preserve"> rekrutacji a po jej zakończeniu:</w:t>
      </w:r>
    </w:p>
    <w:p w14:paraId="2ECDD93A" w14:textId="77777777" w:rsidR="00526700" w:rsidRPr="00793E8D" w:rsidRDefault="003E0A02" w:rsidP="00526700">
      <w:pPr>
        <w:pStyle w:val="Bezodstpw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93E8D">
        <w:rPr>
          <w:rFonts w:ascii="Times New Roman" w:hAnsi="Times New Roman" w:cs="Times New Roman"/>
          <w:sz w:val="28"/>
          <w:szCs w:val="28"/>
        </w:rPr>
        <w:t>w przypadku dzieci które zostały przyjęte do przedszkola przez</w:t>
      </w:r>
      <w:r w:rsidR="007E414B" w:rsidRPr="00793E8D">
        <w:rPr>
          <w:rFonts w:ascii="Times New Roman" w:hAnsi="Times New Roman" w:cs="Times New Roman"/>
          <w:sz w:val="28"/>
          <w:szCs w:val="28"/>
        </w:rPr>
        <w:t xml:space="preserve"> </w:t>
      </w:r>
      <w:r w:rsidRPr="00793E8D">
        <w:rPr>
          <w:rFonts w:ascii="Times New Roman" w:hAnsi="Times New Roman" w:cs="Times New Roman"/>
          <w:sz w:val="28"/>
          <w:szCs w:val="28"/>
        </w:rPr>
        <w:t xml:space="preserve">okres </w:t>
      </w:r>
      <w:r w:rsidR="00526700" w:rsidRPr="00793E8D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A135439" w14:textId="77777777" w:rsidR="00793E8D" w:rsidRDefault="00526700" w:rsidP="00526700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 w:rsidRPr="00793E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0A02" w:rsidRPr="00793E8D">
        <w:rPr>
          <w:rFonts w:ascii="Times New Roman" w:hAnsi="Times New Roman" w:cs="Times New Roman"/>
          <w:sz w:val="28"/>
          <w:szCs w:val="28"/>
        </w:rPr>
        <w:t xml:space="preserve">uczęszczania do </w:t>
      </w:r>
      <w:r w:rsidR="007E414B" w:rsidRPr="00793E8D">
        <w:rPr>
          <w:rFonts w:ascii="Times New Roman" w:hAnsi="Times New Roman" w:cs="Times New Roman"/>
          <w:sz w:val="28"/>
          <w:szCs w:val="28"/>
        </w:rPr>
        <w:t xml:space="preserve">  </w:t>
      </w:r>
      <w:r w:rsidR="003E0A02" w:rsidRPr="00793E8D">
        <w:rPr>
          <w:rFonts w:ascii="Times New Roman" w:hAnsi="Times New Roman" w:cs="Times New Roman"/>
          <w:sz w:val="28"/>
          <w:szCs w:val="28"/>
        </w:rPr>
        <w:t>przedszkola;</w:t>
      </w:r>
      <w:r w:rsidR="007E414B" w:rsidRPr="00793E8D">
        <w:rPr>
          <w:rFonts w:ascii="Times New Roman" w:hAnsi="Times New Roman" w:cs="Times New Roman"/>
          <w:sz w:val="28"/>
          <w:szCs w:val="28"/>
        </w:rPr>
        <w:t xml:space="preserve"> a po jego zakończeniu zgodnie</w:t>
      </w:r>
    </w:p>
    <w:p w14:paraId="4292D37E" w14:textId="77777777" w:rsidR="003E0A02" w:rsidRPr="00793E8D" w:rsidRDefault="00793E8D" w:rsidP="00793E8D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14B" w:rsidRPr="00793E8D">
        <w:rPr>
          <w:rFonts w:ascii="Times New Roman" w:hAnsi="Times New Roman" w:cs="Times New Roman"/>
          <w:sz w:val="28"/>
          <w:szCs w:val="28"/>
        </w:rPr>
        <w:t xml:space="preserve"> z </w:t>
      </w:r>
      <w:r w:rsidR="00526700" w:rsidRPr="00793E8D">
        <w:rPr>
          <w:rFonts w:ascii="Times New Roman" w:hAnsi="Times New Roman" w:cs="Times New Roman"/>
          <w:sz w:val="28"/>
          <w:szCs w:val="28"/>
        </w:rPr>
        <w:t xml:space="preserve">  </w:t>
      </w:r>
      <w:r w:rsidR="007E414B" w:rsidRPr="00793E8D">
        <w:rPr>
          <w:rFonts w:ascii="Times New Roman" w:hAnsi="Times New Roman" w:cs="Times New Roman"/>
          <w:sz w:val="28"/>
          <w:szCs w:val="28"/>
        </w:rPr>
        <w:t>obowiązującymi przepisami.</w:t>
      </w:r>
    </w:p>
    <w:p w14:paraId="15C858E0" w14:textId="77777777" w:rsidR="00793E8D" w:rsidRDefault="003E0A02" w:rsidP="00526700">
      <w:pPr>
        <w:pStyle w:val="Bezodstpw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93E8D">
        <w:rPr>
          <w:rFonts w:ascii="Times New Roman" w:hAnsi="Times New Roman" w:cs="Times New Roman"/>
          <w:sz w:val="28"/>
          <w:szCs w:val="28"/>
        </w:rPr>
        <w:t>w</w:t>
      </w:r>
      <w:r w:rsidR="007E414B" w:rsidRPr="00793E8D">
        <w:rPr>
          <w:rFonts w:ascii="Times New Roman" w:hAnsi="Times New Roman" w:cs="Times New Roman"/>
          <w:sz w:val="28"/>
          <w:szCs w:val="28"/>
        </w:rPr>
        <w:t xml:space="preserve"> </w:t>
      </w:r>
      <w:r w:rsidRPr="00793E8D">
        <w:rPr>
          <w:rFonts w:ascii="Times New Roman" w:hAnsi="Times New Roman" w:cs="Times New Roman"/>
          <w:sz w:val="28"/>
          <w:szCs w:val="28"/>
        </w:rPr>
        <w:t>przypadku dzieci, które nie zostały przyjęte do przedszkola</w:t>
      </w:r>
      <w:r w:rsidR="00793E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91D5C" w14:textId="3175A70A" w:rsidR="003E0A02" w:rsidRPr="00793E8D" w:rsidRDefault="00793E8D" w:rsidP="00E100A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0A02" w:rsidRPr="00793E8D">
        <w:rPr>
          <w:rFonts w:ascii="Times New Roman" w:hAnsi="Times New Roman" w:cs="Times New Roman"/>
          <w:sz w:val="28"/>
          <w:szCs w:val="28"/>
        </w:rPr>
        <w:t xml:space="preserve">przez </w:t>
      </w:r>
      <w:r w:rsidR="00526700" w:rsidRPr="00793E8D">
        <w:rPr>
          <w:rFonts w:ascii="Times New Roman" w:hAnsi="Times New Roman" w:cs="Times New Roman"/>
          <w:sz w:val="28"/>
          <w:szCs w:val="28"/>
        </w:rPr>
        <w:t xml:space="preserve">  </w:t>
      </w:r>
      <w:r w:rsidRPr="00793E8D">
        <w:rPr>
          <w:rFonts w:ascii="Times New Roman" w:hAnsi="Times New Roman" w:cs="Times New Roman"/>
          <w:sz w:val="28"/>
          <w:szCs w:val="28"/>
        </w:rPr>
        <w:t>okres roku od  zakończenia procesu rekrutacji.</w:t>
      </w:r>
      <w:r w:rsidR="00526700" w:rsidRPr="00793E8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46C8164F" w14:textId="77777777" w:rsidR="000C74BD" w:rsidRPr="00793E8D" w:rsidRDefault="000C74BD" w:rsidP="007E414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3E8D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 Pani/ Pan prawo do żądania od administratora dostępu do danych osobowych, prawo do ich sprostowania, usunięcia lub ograniczenia przetwarzania.</w:t>
      </w:r>
    </w:p>
    <w:p w14:paraId="050C9DE8" w14:textId="77777777" w:rsidR="000C74BD" w:rsidRPr="00793E8D" w:rsidRDefault="000C74BD" w:rsidP="007E414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3E8D">
        <w:rPr>
          <w:rFonts w:ascii="Times New Roman" w:eastAsia="Times New Roman" w:hAnsi="Times New Roman" w:cs="Times New Roman"/>
          <w:sz w:val="28"/>
          <w:szCs w:val="28"/>
          <w:lang w:eastAsia="pl-PL"/>
        </w:rPr>
        <w:t>Przysługuje Pani/ Panu prawo wniesienia skargi do organu nadzorczego, tj. Prezesa Urzędu Ochrony Danych na przetwarzanie danych w przedszkolu</w:t>
      </w:r>
    </w:p>
    <w:p w14:paraId="50129284" w14:textId="77777777" w:rsidR="000C74BD" w:rsidRPr="00793E8D" w:rsidRDefault="000C74BD" w:rsidP="00793E8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3E8D">
        <w:rPr>
          <w:rFonts w:ascii="Times New Roman" w:eastAsia="Times New Roman" w:hAnsi="Times New Roman" w:cs="Times New Roman"/>
          <w:sz w:val="28"/>
          <w:szCs w:val="28"/>
          <w:lang w:eastAsia="pl-PL"/>
        </w:rPr>
        <w:t>Podanie danych osobowych jest wymogiem ustawowym i jest obowiązkowe ze względu na przepisy prawa.</w:t>
      </w:r>
    </w:p>
    <w:p w14:paraId="738BA57F" w14:textId="77777777" w:rsidR="000C74BD" w:rsidRPr="00793E8D" w:rsidRDefault="000C74BD" w:rsidP="00793E8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3E8D">
        <w:rPr>
          <w:rFonts w:ascii="Times New Roman" w:eastAsia="Times New Roman" w:hAnsi="Times New Roman" w:cs="Times New Roman"/>
          <w:sz w:val="28"/>
          <w:szCs w:val="28"/>
          <w:lang w:eastAsia="pl-PL"/>
        </w:rPr>
        <w:t>Dane nie są przekazywane żadnym nieuprawnionym odbiorcom, ani też do państw trzecich. Odbiorcami danych mogą być jedynie osoby i podmioty upoważnione do przetwarzania danych oraz uprawnione na podstawie przepisów prawa organy publiczne oraz podmioty uprawnione z umowy powierzenia przetwarzania danych osobowych.</w:t>
      </w:r>
    </w:p>
    <w:p w14:paraId="20AD8F99" w14:textId="12061581" w:rsidR="003E0A02" w:rsidRPr="00E100AE" w:rsidRDefault="000C74BD" w:rsidP="00E100A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3E8D">
        <w:rPr>
          <w:rFonts w:ascii="Times New Roman" w:eastAsia="Times New Roman" w:hAnsi="Times New Roman" w:cs="Times New Roman"/>
          <w:sz w:val="28"/>
          <w:szCs w:val="28"/>
          <w:lang w:eastAsia="pl-PL"/>
        </w:rPr>
        <w:t>Pani/Pana i Pani/Pana dziecka dane osobowe nie będą przetwarzane w sposób zautomatyzowany, nie będą też poddawane procesowi profilowania.</w:t>
      </w:r>
      <w:bookmarkEnd w:id="0"/>
    </w:p>
    <w:p w14:paraId="21910650" w14:textId="77777777" w:rsidR="00E100AE" w:rsidRDefault="00E100AE" w:rsidP="00E100AE">
      <w:pPr>
        <w:rPr>
          <w:rFonts w:ascii="Times New Roman" w:hAnsi="Times New Roman"/>
        </w:rPr>
      </w:pPr>
      <w:r>
        <w:rPr>
          <w:rFonts w:ascii="Times New Roman" w:hAnsi="Times New Roman"/>
        </w:rPr>
        <w:t>zapoznałem/łam się:</w:t>
      </w:r>
    </w:p>
    <w:p w14:paraId="53ABECA0" w14:textId="77777777" w:rsidR="00E100AE" w:rsidRDefault="00E100AE" w:rsidP="00E100AE">
      <w:pPr>
        <w:rPr>
          <w:rFonts w:ascii="Times New Roman" w:hAnsi="Times New Roman"/>
        </w:rPr>
      </w:pPr>
    </w:p>
    <w:p w14:paraId="05A18D7F" w14:textId="77777777" w:rsidR="00E100AE" w:rsidRDefault="00E100AE" w:rsidP="00E100A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14:paraId="3E206537" w14:textId="0E73A6A5" w:rsidR="000C74BD" w:rsidRPr="00E100AE" w:rsidRDefault="00E100AE" w:rsidP="00E100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(data, czytelny podpis rodziców/opiekunów dziecka)</w:t>
      </w:r>
    </w:p>
    <w:sectPr w:rsidR="000C74BD" w:rsidRPr="00E100AE" w:rsidSect="00FA0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52A"/>
    <w:multiLevelType w:val="multilevel"/>
    <w:tmpl w:val="FEA6AC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004BD"/>
    <w:multiLevelType w:val="hybridMultilevel"/>
    <w:tmpl w:val="8F88D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4A90"/>
    <w:multiLevelType w:val="hybridMultilevel"/>
    <w:tmpl w:val="A6886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8426E"/>
    <w:multiLevelType w:val="multilevel"/>
    <w:tmpl w:val="FEA6AC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16DB8"/>
    <w:multiLevelType w:val="hybridMultilevel"/>
    <w:tmpl w:val="06BC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20E62"/>
    <w:multiLevelType w:val="hybridMultilevel"/>
    <w:tmpl w:val="D37CB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F72FC"/>
    <w:multiLevelType w:val="hybridMultilevel"/>
    <w:tmpl w:val="DF6242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40229"/>
    <w:multiLevelType w:val="hybridMultilevel"/>
    <w:tmpl w:val="3CF26F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32926"/>
    <w:multiLevelType w:val="hybridMultilevel"/>
    <w:tmpl w:val="C42E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788655">
    <w:abstractNumId w:val="0"/>
  </w:num>
  <w:num w:numId="2" w16cid:durableId="692851256">
    <w:abstractNumId w:val="3"/>
  </w:num>
  <w:num w:numId="3" w16cid:durableId="1298686196">
    <w:abstractNumId w:val="4"/>
  </w:num>
  <w:num w:numId="4" w16cid:durableId="1938057678">
    <w:abstractNumId w:val="1"/>
  </w:num>
  <w:num w:numId="5" w16cid:durableId="687413857">
    <w:abstractNumId w:val="8"/>
  </w:num>
  <w:num w:numId="6" w16cid:durableId="1989549169">
    <w:abstractNumId w:val="2"/>
  </w:num>
  <w:num w:numId="7" w16cid:durableId="1793279467">
    <w:abstractNumId w:val="5"/>
  </w:num>
  <w:num w:numId="8" w16cid:durableId="666131080">
    <w:abstractNumId w:val="7"/>
  </w:num>
  <w:num w:numId="9" w16cid:durableId="658077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BD"/>
    <w:rsid w:val="00077A88"/>
    <w:rsid w:val="000C74BD"/>
    <w:rsid w:val="003E0A02"/>
    <w:rsid w:val="00526700"/>
    <w:rsid w:val="00793E8D"/>
    <w:rsid w:val="007E414B"/>
    <w:rsid w:val="00805353"/>
    <w:rsid w:val="008F56B8"/>
    <w:rsid w:val="00E100AE"/>
    <w:rsid w:val="00E35513"/>
    <w:rsid w:val="00FA013E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B268"/>
  <w15:chartTrackingRefBased/>
  <w15:docId w15:val="{4EA3428C-2E51-41CD-AACF-EBD993CF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0A0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</cp:lastModifiedBy>
  <cp:revision>11</cp:revision>
  <cp:lastPrinted>2024-02-27T09:35:00Z</cp:lastPrinted>
  <dcterms:created xsi:type="dcterms:W3CDTF">2019-01-23T08:23:00Z</dcterms:created>
  <dcterms:modified xsi:type="dcterms:W3CDTF">2024-02-27T09:36:00Z</dcterms:modified>
</cp:coreProperties>
</file>